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4EC4" w14:textId="0413CE01" w:rsidR="009A6C8C" w:rsidRPr="00BF789E" w:rsidRDefault="00374F35" w:rsidP="00BF78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 Swanso</w:t>
      </w:r>
      <w:r w:rsidR="00BF789E" w:rsidRPr="00BF789E">
        <w:rPr>
          <w:b/>
          <w:sz w:val="36"/>
          <w:szCs w:val="36"/>
        </w:rPr>
        <w:t>n’s Favorite Things</w:t>
      </w:r>
    </w:p>
    <w:p w14:paraId="57CA6DFF" w14:textId="77777777" w:rsidR="00BF789E" w:rsidRDefault="00BF789E"/>
    <w:p w14:paraId="0BEAC3B4" w14:textId="77777777" w:rsidR="00BF789E" w:rsidRPr="00BF789E" w:rsidRDefault="00BF789E">
      <w:pPr>
        <w:rPr>
          <w:b/>
        </w:rPr>
      </w:pPr>
      <w:r w:rsidRPr="00BF789E">
        <w:rPr>
          <w:b/>
        </w:rPr>
        <w:t>Sensitive Skin Care</w:t>
      </w:r>
    </w:p>
    <w:p w14:paraId="486291BA" w14:textId="77777777" w:rsidR="00BF789E" w:rsidRDefault="00BF789E">
      <w:r>
        <w:t>____ ALL Free and Clear Laundry Detergent</w:t>
      </w:r>
    </w:p>
    <w:p w14:paraId="087D7566" w14:textId="77777777" w:rsidR="00BF789E" w:rsidRDefault="00BF789E">
      <w:r>
        <w:t>____ No fabric softeners/dryer sheets</w:t>
      </w:r>
    </w:p>
    <w:p w14:paraId="500D81F3" w14:textId="77777777" w:rsidR="00BF789E" w:rsidRDefault="00BF789E">
      <w:r>
        <w:t>____ Dove Sensitive Skin or Cetaphil soap</w:t>
      </w:r>
    </w:p>
    <w:p w14:paraId="313F3473" w14:textId="54ED19A1" w:rsidR="00BF789E" w:rsidRDefault="00BF789E">
      <w:r>
        <w:t xml:space="preserve">____ </w:t>
      </w:r>
      <w:proofErr w:type="spellStart"/>
      <w:r>
        <w:t>Vanicream</w:t>
      </w:r>
      <w:proofErr w:type="spellEnd"/>
      <w:r>
        <w:t xml:space="preserve"> </w:t>
      </w:r>
      <w:r w:rsidR="004B2D74">
        <w:t xml:space="preserve">or </w:t>
      </w:r>
      <w:proofErr w:type="spellStart"/>
      <w:r w:rsidR="004B2D74">
        <w:t>Cerave</w:t>
      </w:r>
      <w:proofErr w:type="spellEnd"/>
      <w:r w:rsidR="004B2D74">
        <w:t xml:space="preserve"> moisturizing cream </w:t>
      </w:r>
      <w:r w:rsidR="00D27850">
        <w:t xml:space="preserve">(apply ON TOP of </w:t>
      </w:r>
      <w:r w:rsidR="00C21169">
        <w:t>meds)</w:t>
      </w:r>
    </w:p>
    <w:p w14:paraId="0FA7F150" w14:textId="7B5218A3" w:rsidR="00D27850" w:rsidRDefault="00D27850">
      <w:r>
        <w:t xml:space="preserve">____ Vaseline or Aquaphor </w:t>
      </w:r>
      <w:r w:rsidR="004B2D74">
        <w:t xml:space="preserve">ointment </w:t>
      </w:r>
      <w:r>
        <w:t>(apply ON TOP of any medicines)</w:t>
      </w:r>
    </w:p>
    <w:p w14:paraId="60CBEC34" w14:textId="4F928FAD" w:rsidR="00BF789E" w:rsidRDefault="00BF789E">
      <w:r>
        <w:t xml:space="preserve">____ </w:t>
      </w:r>
      <w:proofErr w:type="spellStart"/>
      <w:r>
        <w:t>Robathol</w:t>
      </w:r>
      <w:proofErr w:type="spellEnd"/>
      <w:r>
        <w:t xml:space="preserve"> bath oil</w:t>
      </w:r>
      <w:r w:rsidR="007F19DC">
        <w:t>**</w:t>
      </w:r>
    </w:p>
    <w:p w14:paraId="24EB2580" w14:textId="1C1E6BC0" w:rsidR="00BF789E" w:rsidRDefault="00BF789E">
      <w:r>
        <w:t xml:space="preserve">____ </w:t>
      </w:r>
      <w:proofErr w:type="spellStart"/>
      <w:r w:rsidR="00374F35">
        <w:t>GermX</w:t>
      </w:r>
      <w:proofErr w:type="spellEnd"/>
      <w:r w:rsidR="00374F35">
        <w:t xml:space="preserve"> Foaming </w:t>
      </w:r>
      <w:r w:rsidR="004B2D74">
        <w:t xml:space="preserve">or </w:t>
      </w:r>
      <w:proofErr w:type="spellStart"/>
      <w:r w:rsidR="004B2D74">
        <w:t>BabyGanics</w:t>
      </w:r>
      <w:proofErr w:type="spellEnd"/>
      <w:r w:rsidR="004B2D74">
        <w:t xml:space="preserve"> Foaming </w:t>
      </w:r>
      <w:r w:rsidR="00374F35">
        <w:t>Hand Sanitizer</w:t>
      </w:r>
    </w:p>
    <w:p w14:paraId="56185F45" w14:textId="3BF4C3B5" w:rsidR="00344CCF" w:rsidRDefault="00344CCF">
      <w:r>
        <w:t>____ Wipes: Water, Honest, Earth’s Best Hypoallergenic</w:t>
      </w:r>
    </w:p>
    <w:p w14:paraId="0111159B" w14:textId="77777777" w:rsidR="00D27850" w:rsidRDefault="00D27850"/>
    <w:p w14:paraId="6C0A7763" w14:textId="5ADA89D6" w:rsidR="00BF789E" w:rsidRPr="003D598E" w:rsidRDefault="00BF789E">
      <w:pPr>
        <w:rPr>
          <w:b/>
        </w:rPr>
      </w:pPr>
      <w:r w:rsidRPr="003D598E">
        <w:rPr>
          <w:b/>
        </w:rPr>
        <w:t>Sunscreens</w:t>
      </w:r>
      <w:r w:rsidR="004B2D74">
        <w:rPr>
          <w:b/>
        </w:rPr>
        <w:t>- anything with Zinc and/or Titanium</w:t>
      </w:r>
    </w:p>
    <w:p w14:paraId="689313A3" w14:textId="77777777" w:rsidR="00BF789E" w:rsidRPr="003D598E" w:rsidRDefault="00BF789E">
      <w:r w:rsidRPr="003D598E">
        <w:t>____ Neutrogena Sensitive Skin/Pure Baby</w:t>
      </w:r>
    </w:p>
    <w:p w14:paraId="2DF614D9" w14:textId="2456C201" w:rsidR="00374F35" w:rsidRDefault="00BF789E">
      <w:r>
        <w:t xml:space="preserve">____ </w:t>
      </w:r>
      <w:r w:rsidR="00374F35">
        <w:t>Banana Boat Kids Cream (not spray)</w:t>
      </w:r>
    </w:p>
    <w:p w14:paraId="6D654C06" w14:textId="4C35A628" w:rsidR="00BF789E" w:rsidRDefault="00374F35">
      <w:r>
        <w:t>____</w:t>
      </w:r>
      <w:r w:rsidR="004B2D74">
        <w:t xml:space="preserve"> </w:t>
      </w:r>
      <w:r w:rsidR="00BF789E">
        <w:t>COTZ Total Block/ COTZ Face (tinted)</w:t>
      </w:r>
      <w:r w:rsidR="007F19DC">
        <w:t>/ COTZ Silky Foam</w:t>
      </w:r>
      <w:r w:rsidR="007534A8">
        <w:t xml:space="preserve"> **</w:t>
      </w:r>
    </w:p>
    <w:p w14:paraId="05A52EC1" w14:textId="6CB1351A" w:rsidR="00C21169" w:rsidRDefault="00C21169">
      <w:r>
        <w:t xml:space="preserve">____ </w:t>
      </w:r>
      <w:r w:rsidR="004B2D74">
        <w:t>Sun Bum Mineral Sunscreen (cream or spray</w:t>
      </w:r>
      <w:r w:rsidR="007F19DC">
        <w:t xml:space="preserve"> SPF 30</w:t>
      </w:r>
      <w:r w:rsidR="004B2D74">
        <w:t>)</w:t>
      </w:r>
      <w:r>
        <w:t xml:space="preserve"> </w:t>
      </w:r>
    </w:p>
    <w:p w14:paraId="49EF22B9" w14:textId="47701F10" w:rsidR="00BF789E" w:rsidRDefault="00BF789E">
      <w:r>
        <w:t xml:space="preserve">____ </w:t>
      </w:r>
      <w:proofErr w:type="spellStart"/>
      <w:r>
        <w:t>Colore</w:t>
      </w:r>
      <w:proofErr w:type="spellEnd"/>
      <w:r>
        <w:t xml:space="preserve"> Science Pro </w:t>
      </w:r>
      <w:r w:rsidR="00DF1570">
        <w:t xml:space="preserve">or Brush </w:t>
      </w:r>
      <w:proofErr w:type="gramStart"/>
      <w:r w:rsidR="00DF1570">
        <w:t>On</w:t>
      </w:r>
      <w:proofErr w:type="gramEnd"/>
      <w:r w:rsidR="00DF1570">
        <w:t xml:space="preserve"> Block </w:t>
      </w:r>
      <w:r>
        <w:t>Powder Sun Protection</w:t>
      </w:r>
      <w:r w:rsidR="007534A8">
        <w:t xml:space="preserve"> **</w:t>
      </w:r>
    </w:p>
    <w:p w14:paraId="7613E181" w14:textId="77777777" w:rsidR="00BF789E" w:rsidRDefault="00BF789E">
      <w:r>
        <w:t xml:space="preserve">____ </w:t>
      </w:r>
      <w:proofErr w:type="spellStart"/>
      <w:r>
        <w:t>Heliocare</w:t>
      </w:r>
      <w:proofErr w:type="spellEnd"/>
      <w:r>
        <w:t xml:space="preserve"> pills</w:t>
      </w:r>
    </w:p>
    <w:p w14:paraId="73BF0AF2" w14:textId="77777777" w:rsidR="00BF789E" w:rsidRDefault="00BF789E"/>
    <w:p w14:paraId="0313D423" w14:textId="77777777" w:rsidR="00BF789E" w:rsidRPr="00BF789E" w:rsidRDefault="00BF789E">
      <w:pPr>
        <w:rPr>
          <w:b/>
        </w:rPr>
      </w:pPr>
      <w:r w:rsidRPr="00BF789E">
        <w:rPr>
          <w:b/>
        </w:rPr>
        <w:t>Face Care Products</w:t>
      </w:r>
    </w:p>
    <w:p w14:paraId="2ABDFDAF" w14:textId="449ECD78" w:rsidR="00BF789E" w:rsidRDefault="00BF789E">
      <w:r>
        <w:t xml:space="preserve">____ </w:t>
      </w:r>
      <w:proofErr w:type="spellStart"/>
      <w:r w:rsidR="004B2D74">
        <w:t>Cerave</w:t>
      </w:r>
      <w:proofErr w:type="spellEnd"/>
      <w:r w:rsidR="004B2D74">
        <w:t xml:space="preserve"> AM Daily Face Lotion</w:t>
      </w:r>
    </w:p>
    <w:p w14:paraId="1B3D4478" w14:textId="36527ABC" w:rsidR="007F19DC" w:rsidRDefault="007F19DC">
      <w:r>
        <w:t>____ LaRoche Posay Mineral HA Face Lotion SPF 30</w:t>
      </w:r>
    </w:p>
    <w:p w14:paraId="55B9FA8B" w14:textId="5A409F1D" w:rsidR="00BF789E" w:rsidRDefault="00BF789E">
      <w:r>
        <w:t xml:space="preserve">____ </w:t>
      </w:r>
      <w:proofErr w:type="spellStart"/>
      <w:r>
        <w:t>SkinCeuticals</w:t>
      </w:r>
      <w:proofErr w:type="spellEnd"/>
      <w:r>
        <w:t xml:space="preserve"> Sheer Physical UV Defense SPF 50</w:t>
      </w:r>
      <w:r w:rsidR="00374F35">
        <w:t>**</w:t>
      </w:r>
    </w:p>
    <w:p w14:paraId="5ACD7A6A" w14:textId="314DB0E4" w:rsidR="00BF789E" w:rsidRDefault="00BF789E">
      <w:r>
        <w:t xml:space="preserve">____ </w:t>
      </w:r>
      <w:proofErr w:type="spellStart"/>
      <w:r>
        <w:t>Elta</w:t>
      </w:r>
      <w:proofErr w:type="spellEnd"/>
      <w:r>
        <w:t xml:space="preserve"> MD </w:t>
      </w:r>
      <w:r w:rsidR="00680A89">
        <w:t>UV Clear- acne prone skin</w:t>
      </w:r>
      <w:r w:rsidR="00374F35">
        <w:t>- tinted- in office or online</w:t>
      </w:r>
    </w:p>
    <w:p w14:paraId="17DE1F22" w14:textId="58544232" w:rsidR="00BF789E" w:rsidRDefault="00BF789E">
      <w:r>
        <w:t xml:space="preserve">____ </w:t>
      </w:r>
      <w:proofErr w:type="spellStart"/>
      <w:r>
        <w:t>Cerave</w:t>
      </w:r>
      <w:proofErr w:type="spellEnd"/>
      <w:r>
        <w:t xml:space="preserve"> PM</w:t>
      </w:r>
      <w:r w:rsidR="00680A89">
        <w:t xml:space="preserve"> for nighttime</w:t>
      </w:r>
    </w:p>
    <w:p w14:paraId="00655F24" w14:textId="4BFFA7EB" w:rsidR="00374F35" w:rsidRDefault="00374F35">
      <w:r>
        <w:t>____ Olay Active Hydrating Cream**</w:t>
      </w:r>
    </w:p>
    <w:p w14:paraId="3F5D2109" w14:textId="77777777" w:rsidR="007534A8" w:rsidRDefault="007534A8">
      <w:r>
        <w:t>____ Cetaphil Foaming Face Wash</w:t>
      </w:r>
    </w:p>
    <w:p w14:paraId="72C92D42" w14:textId="153B591D" w:rsidR="007534A8" w:rsidRDefault="007534A8">
      <w:r>
        <w:t xml:space="preserve">____ </w:t>
      </w:r>
      <w:proofErr w:type="spellStart"/>
      <w:r>
        <w:t>Cerave</w:t>
      </w:r>
      <w:proofErr w:type="spellEnd"/>
      <w:r>
        <w:t xml:space="preserve"> Foaming Facial Cleanser</w:t>
      </w:r>
    </w:p>
    <w:p w14:paraId="20D666B5" w14:textId="04C768BC" w:rsidR="007F19DC" w:rsidRDefault="007F19DC">
      <w:r>
        <w:t>____ Olay Gentle Clean Foaming Cleanser</w:t>
      </w:r>
    </w:p>
    <w:p w14:paraId="2ADA38C2" w14:textId="577A0D84" w:rsidR="007534A8" w:rsidRDefault="00BF789E">
      <w:r>
        <w:t xml:space="preserve">____ </w:t>
      </w:r>
      <w:r w:rsidR="00374F35">
        <w:t xml:space="preserve">Cetaphil </w:t>
      </w:r>
      <w:proofErr w:type="spellStart"/>
      <w:proofErr w:type="gramStart"/>
      <w:r w:rsidR="00374F35">
        <w:t>non drying</w:t>
      </w:r>
      <w:proofErr w:type="spellEnd"/>
      <w:proofErr w:type="gramEnd"/>
      <w:r w:rsidR="00374F35">
        <w:t xml:space="preserve"> face cleansing wipes</w:t>
      </w:r>
    </w:p>
    <w:p w14:paraId="10C04704" w14:textId="77777777" w:rsidR="00BF789E" w:rsidRDefault="00BF789E"/>
    <w:p w14:paraId="3B712471" w14:textId="208E3345" w:rsidR="00BF789E" w:rsidRPr="00BF789E" w:rsidRDefault="00BF789E" w:rsidP="00344CCF">
      <w:pPr>
        <w:rPr>
          <w:b/>
        </w:rPr>
      </w:pPr>
      <w:r w:rsidRPr="00BF789E">
        <w:rPr>
          <w:b/>
        </w:rPr>
        <w:t>Hats/Sun Protective Clothing</w:t>
      </w:r>
      <w:r w:rsidR="00344CCF">
        <w:rPr>
          <w:b/>
        </w:rPr>
        <w:tab/>
      </w:r>
      <w:r w:rsidR="00344CCF">
        <w:rPr>
          <w:b/>
        </w:rPr>
        <w:tab/>
      </w:r>
      <w:r w:rsidR="00344CCF">
        <w:rPr>
          <w:b/>
        </w:rPr>
        <w:tab/>
      </w:r>
      <w:r w:rsidR="00344CCF">
        <w:rPr>
          <w:b/>
        </w:rPr>
        <w:tab/>
      </w:r>
    </w:p>
    <w:p w14:paraId="07769768" w14:textId="07EFF88A" w:rsidR="00D27850" w:rsidRDefault="00BF789E">
      <w:pPr>
        <w:rPr>
          <w:rStyle w:val="Hyperlink"/>
        </w:rPr>
      </w:pPr>
      <w:r>
        <w:t xml:space="preserve">____ </w:t>
      </w:r>
      <w:r w:rsidRPr="00344CCF">
        <w:t>www.coolibar.com</w:t>
      </w:r>
      <w:r w:rsidR="00344CCF">
        <w:t xml:space="preserve">  </w:t>
      </w:r>
    </w:p>
    <w:p w14:paraId="37EDAA9E" w14:textId="46E622E0" w:rsidR="00D27850" w:rsidRPr="00D27850" w:rsidRDefault="00D27850">
      <w:pPr>
        <w:rPr>
          <w:color w:val="0000FF" w:themeColor="hyperlink"/>
          <w:u w:val="single"/>
        </w:rPr>
      </w:pPr>
      <w:r>
        <w:t xml:space="preserve">____ </w:t>
      </w:r>
      <w:r>
        <w:rPr>
          <w:rStyle w:val="Hyperlink"/>
        </w:rPr>
        <w:t>www.wallaroo.com</w:t>
      </w:r>
    </w:p>
    <w:p w14:paraId="70CC207B" w14:textId="77777777" w:rsidR="00BF789E" w:rsidRDefault="00BF789E">
      <w:r>
        <w:t xml:space="preserve">____ </w:t>
      </w:r>
      <w:hyperlink r:id="rId4" w:history="1">
        <w:r w:rsidRPr="00DB5E95">
          <w:rPr>
            <w:rStyle w:val="Hyperlink"/>
          </w:rPr>
          <w:t>www.solumbra.com</w:t>
        </w:r>
      </w:hyperlink>
    </w:p>
    <w:p w14:paraId="3FF618B3" w14:textId="77777777" w:rsidR="00BF789E" w:rsidRDefault="00BF789E"/>
    <w:p w14:paraId="5F1E6996" w14:textId="77777777" w:rsidR="00BF789E" w:rsidRPr="00BF789E" w:rsidRDefault="00BF789E">
      <w:pPr>
        <w:rPr>
          <w:b/>
        </w:rPr>
      </w:pPr>
      <w:r w:rsidRPr="00BF789E">
        <w:rPr>
          <w:b/>
        </w:rPr>
        <w:t>Compression Stockings</w:t>
      </w:r>
    </w:p>
    <w:p w14:paraId="2CC5822D" w14:textId="77777777" w:rsidR="00BF789E" w:rsidRDefault="00BF789E">
      <w:r>
        <w:t xml:space="preserve">____ </w:t>
      </w:r>
      <w:hyperlink r:id="rId5" w:history="1">
        <w:r w:rsidRPr="00DB5E95">
          <w:rPr>
            <w:rStyle w:val="Hyperlink"/>
          </w:rPr>
          <w:t>www.brightlifedirect.com-</w:t>
        </w:r>
      </w:hyperlink>
      <w:r>
        <w:t xml:space="preserve"> Allegro brand- 8-15 mm Hg</w:t>
      </w:r>
    </w:p>
    <w:p w14:paraId="3095F9DF" w14:textId="77777777" w:rsidR="00D27850" w:rsidRDefault="00D27850"/>
    <w:p w14:paraId="7F9B2700" w14:textId="77777777" w:rsidR="00D27850" w:rsidRPr="00D27850" w:rsidRDefault="00D27850" w:rsidP="00D27850">
      <w:pPr>
        <w:rPr>
          <w:b/>
        </w:rPr>
      </w:pPr>
      <w:r w:rsidRPr="00D27850">
        <w:rPr>
          <w:b/>
        </w:rPr>
        <w:t>Keratosis Pilaris</w:t>
      </w:r>
    </w:p>
    <w:p w14:paraId="7E3429DA" w14:textId="77777777" w:rsidR="00D27850" w:rsidRDefault="00D27850" w:rsidP="00D27850">
      <w:r>
        <w:t>____ Dove Gentle Exfoliating Wash</w:t>
      </w:r>
    </w:p>
    <w:p w14:paraId="0F4DFA87" w14:textId="77777777" w:rsidR="00680A89" w:rsidRDefault="00D27850" w:rsidP="00D27850">
      <w:r>
        <w:t xml:space="preserve">____ </w:t>
      </w:r>
      <w:proofErr w:type="spellStart"/>
      <w:r>
        <w:t>AmLactin</w:t>
      </w:r>
      <w:proofErr w:type="spellEnd"/>
      <w:r>
        <w:t xml:space="preserve"> 12% Cream</w:t>
      </w:r>
    </w:p>
    <w:p w14:paraId="6F8B4A9D" w14:textId="76A94F4D" w:rsidR="00D27850" w:rsidRDefault="00680A89" w:rsidP="00D27850">
      <w:r>
        <w:t xml:space="preserve">____ </w:t>
      </w:r>
      <w:proofErr w:type="spellStart"/>
      <w:r>
        <w:t>Cerave</w:t>
      </w:r>
      <w:proofErr w:type="spellEnd"/>
      <w:r>
        <w:t xml:space="preserve"> SA</w:t>
      </w:r>
    </w:p>
    <w:p w14:paraId="5CD3C200" w14:textId="42C65C9B" w:rsidR="00B464F3" w:rsidRDefault="00B464F3" w:rsidP="00D27850">
      <w:r>
        <w:t xml:space="preserve">____ </w:t>
      </w:r>
      <w:proofErr w:type="spellStart"/>
      <w:r>
        <w:t>Differin</w:t>
      </w:r>
      <w:proofErr w:type="spellEnd"/>
      <w:r>
        <w:t xml:space="preserve"> 0.1% gel at bedtime (for face)</w:t>
      </w:r>
    </w:p>
    <w:p w14:paraId="049FC026" w14:textId="77777777" w:rsidR="00D27850" w:rsidRDefault="00D27850"/>
    <w:p w14:paraId="301FB44B" w14:textId="77777777" w:rsidR="007534A8" w:rsidRDefault="007534A8"/>
    <w:p w14:paraId="5A8D711E" w14:textId="77777777" w:rsidR="007534A8" w:rsidRDefault="007534A8">
      <w:r>
        <w:t>**- order online</w:t>
      </w:r>
    </w:p>
    <w:sectPr w:rsidR="007534A8" w:rsidSect="00374F35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89E"/>
    <w:rsid w:val="00344CCF"/>
    <w:rsid w:val="00374F35"/>
    <w:rsid w:val="003D598E"/>
    <w:rsid w:val="004B2D74"/>
    <w:rsid w:val="00680A89"/>
    <w:rsid w:val="007534A8"/>
    <w:rsid w:val="007F19DC"/>
    <w:rsid w:val="009A6C8C"/>
    <w:rsid w:val="00B464F3"/>
    <w:rsid w:val="00BF789E"/>
    <w:rsid w:val="00C21169"/>
    <w:rsid w:val="00D27850"/>
    <w:rsid w:val="00D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F7DEB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8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44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ghtlifedirect.com-" TargetMode="External"/><Relationship Id="rId4" Type="http://schemas.openxmlformats.org/officeDocument/2006/relationships/hyperlink" Target="http://www.solumb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Swanson</dc:creator>
  <cp:keywords/>
  <dc:description/>
  <cp:lastModifiedBy>Elizabeth Swanson</cp:lastModifiedBy>
  <cp:revision>12</cp:revision>
  <dcterms:created xsi:type="dcterms:W3CDTF">2013-08-07T00:09:00Z</dcterms:created>
  <dcterms:modified xsi:type="dcterms:W3CDTF">2023-02-28T02:31:00Z</dcterms:modified>
</cp:coreProperties>
</file>